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BD139" w14:textId="1AD4CA61" w:rsidR="006F1E41" w:rsidRPr="00901044" w:rsidRDefault="005A616C" w:rsidP="00B112BE">
      <w:pPr>
        <w:rPr>
          <w:rFonts w:cstheme="minorHAnsi"/>
          <w:b/>
          <w:bCs/>
          <w:sz w:val="28"/>
          <w:szCs w:val="28"/>
        </w:rPr>
      </w:pPr>
      <w:r w:rsidRPr="00901044">
        <w:rPr>
          <w:rFonts w:cstheme="minorHAnsi"/>
          <w:b/>
          <w:bCs/>
          <w:sz w:val="28"/>
          <w:szCs w:val="28"/>
        </w:rPr>
        <w:t xml:space="preserve">Appendix 1:  </w:t>
      </w:r>
      <w:r w:rsidR="006F1E41" w:rsidRPr="00901044">
        <w:rPr>
          <w:rFonts w:cstheme="minorHAnsi"/>
          <w:b/>
          <w:bCs/>
          <w:sz w:val="28"/>
          <w:szCs w:val="28"/>
        </w:rPr>
        <w:t>Creating meaningful prayer/reflection spaces in classrooms:</w:t>
      </w:r>
      <w:r w:rsidR="001131B3">
        <w:rPr>
          <w:rFonts w:cstheme="minorHAnsi"/>
          <w:b/>
          <w:bCs/>
          <w:sz w:val="28"/>
          <w:szCs w:val="28"/>
        </w:rPr>
        <w:t xml:space="preserve">                                                     </w:t>
      </w:r>
      <w:r w:rsidR="001131B3" w:rsidRPr="00BC1885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7064AB86" wp14:editId="61152E09">
            <wp:extent cx="678180" cy="7315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D6CEC" w14:textId="090EDF98" w:rsidR="006C7F07" w:rsidRDefault="006C7F07" w:rsidP="006F1E41">
      <w:pPr>
        <w:rPr>
          <w:rFonts w:cstheme="minorHAnsi"/>
          <w:b/>
          <w:bCs/>
          <w:sz w:val="28"/>
          <w:szCs w:val="28"/>
        </w:rPr>
      </w:pPr>
      <w:r w:rsidRPr="00901044">
        <w:rPr>
          <w:rFonts w:cstheme="minorHAnsi"/>
          <w:b/>
          <w:bCs/>
          <w:sz w:val="28"/>
          <w:szCs w:val="28"/>
        </w:rPr>
        <w:t>Examples:  To be rotated around the classrooms each half term</w:t>
      </w:r>
      <w:r w:rsidR="007A59DC">
        <w:rPr>
          <w:rFonts w:cstheme="minorHAnsi"/>
          <w:b/>
          <w:bCs/>
          <w:sz w:val="28"/>
          <w:szCs w:val="28"/>
        </w:rPr>
        <w:t xml:space="preserve"> or more frequently if appropriate to do so.</w:t>
      </w:r>
    </w:p>
    <w:p w14:paraId="1AA47288" w14:textId="4C2FC23D" w:rsidR="007A59DC" w:rsidRPr="00601680" w:rsidRDefault="007A59DC" w:rsidP="006F1E41">
      <w:pPr>
        <w:rPr>
          <w:rFonts w:cstheme="minorHAnsi"/>
          <w:b/>
          <w:bCs/>
          <w:sz w:val="20"/>
          <w:szCs w:val="20"/>
        </w:rPr>
      </w:pPr>
      <w:r w:rsidRPr="00601680">
        <w:rPr>
          <w:rFonts w:cstheme="minorHAnsi"/>
          <w:b/>
          <w:bCs/>
          <w:sz w:val="20"/>
          <w:szCs w:val="20"/>
        </w:rPr>
        <w:t>Schools can change the foci and responses to reflect the needs of their community and current local/national/global issues.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F1E41" w:rsidRPr="00901044" w14:paraId="3F0F753A" w14:textId="77777777" w:rsidTr="006F1E41">
        <w:tc>
          <w:tcPr>
            <w:tcW w:w="4649" w:type="dxa"/>
          </w:tcPr>
          <w:p w14:paraId="2C3B2844" w14:textId="34C9F28C" w:rsidR="006F1E41" w:rsidRPr="00901044" w:rsidRDefault="006F1E41" w:rsidP="006F1E4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01044">
              <w:rPr>
                <w:rFonts w:cstheme="minorHAnsi"/>
                <w:b/>
                <w:bCs/>
                <w:sz w:val="28"/>
                <w:szCs w:val="28"/>
              </w:rPr>
              <w:t>Station</w:t>
            </w:r>
          </w:p>
        </w:tc>
        <w:tc>
          <w:tcPr>
            <w:tcW w:w="4649" w:type="dxa"/>
          </w:tcPr>
          <w:p w14:paraId="748488CC" w14:textId="71A25779" w:rsidR="006F1E41" w:rsidRPr="00901044" w:rsidRDefault="006F1E41" w:rsidP="006F1E4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01044">
              <w:rPr>
                <w:rFonts w:cstheme="minorHAnsi"/>
                <w:b/>
                <w:bCs/>
                <w:sz w:val="28"/>
                <w:szCs w:val="28"/>
              </w:rPr>
              <w:t>Focus</w:t>
            </w:r>
          </w:p>
        </w:tc>
        <w:tc>
          <w:tcPr>
            <w:tcW w:w="4650" w:type="dxa"/>
          </w:tcPr>
          <w:p w14:paraId="1B8100FC" w14:textId="4C7928EB" w:rsidR="006F1E41" w:rsidRPr="00901044" w:rsidRDefault="006F1E41" w:rsidP="006F1E4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01044">
              <w:rPr>
                <w:rFonts w:cstheme="minorHAnsi"/>
                <w:b/>
                <w:bCs/>
                <w:sz w:val="28"/>
                <w:szCs w:val="28"/>
              </w:rPr>
              <w:t>Response</w:t>
            </w:r>
          </w:p>
        </w:tc>
      </w:tr>
      <w:tr w:rsidR="006F1E41" w:rsidRPr="00901044" w14:paraId="2983B3BE" w14:textId="77777777" w:rsidTr="006F1E41">
        <w:tc>
          <w:tcPr>
            <w:tcW w:w="4649" w:type="dxa"/>
          </w:tcPr>
          <w:p w14:paraId="4F10F5F4" w14:textId="24C8B794" w:rsidR="006F1E41" w:rsidRPr="00901044" w:rsidRDefault="00E326B5" w:rsidP="006F1E41">
            <w:pPr>
              <w:rPr>
                <w:rFonts w:cstheme="minorHAnsi"/>
                <w:sz w:val="20"/>
                <w:szCs w:val="20"/>
              </w:rPr>
            </w:pPr>
            <w:r w:rsidRPr="0090104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49" w:type="dxa"/>
          </w:tcPr>
          <w:p w14:paraId="4567B563" w14:textId="77777777" w:rsidR="006F1E41" w:rsidRPr="00901044" w:rsidRDefault="006F1E41" w:rsidP="006F1E4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044">
              <w:rPr>
                <w:rFonts w:cstheme="minorHAnsi"/>
                <w:b/>
                <w:bCs/>
                <w:sz w:val="24"/>
                <w:szCs w:val="24"/>
              </w:rPr>
              <w:t>Love thy neighbour:</w:t>
            </w:r>
          </w:p>
          <w:p w14:paraId="2AC69A8F" w14:textId="77777777" w:rsidR="006F1E41" w:rsidRPr="00901044" w:rsidRDefault="006F1E41" w:rsidP="006F1E41">
            <w:pPr>
              <w:rPr>
                <w:rFonts w:cstheme="minorHAnsi"/>
                <w:sz w:val="20"/>
                <w:szCs w:val="20"/>
              </w:rPr>
            </w:pPr>
          </w:p>
          <w:p w14:paraId="5462780F" w14:textId="799BBB80" w:rsidR="006F1E41" w:rsidRPr="00901044" w:rsidRDefault="006F1E41" w:rsidP="006F1E41">
            <w:pPr>
              <w:rPr>
                <w:rFonts w:cstheme="minorHAnsi"/>
                <w:sz w:val="20"/>
                <w:szCs w:val="20"/>
              </w:rPr>
            </w:pPr>
            <w:r w:rsidRPr="00901044">
              <w:rPr>
                <w:rFonts w:cstheme="minorHAnsi"/>
                <w:sz w:val="20"/>
                <w:szCs w:val="20"/>
              </w:rPr>
              <w:t>How can we show love and friendship to others?</w:t>
            </w:r>
          </w:p>
          <w:p w14:paraId="2868FE9C" w14:textId="77777777" w:rsidR="006F1E41" w:rsidRPr="00901044" w:rsidRDefault="006F1E41" w:rsidP="006F1E41">
            <w:pPr>
              <w:rPr>
                <w:rFonts w:cstheme="minorHAnsi"/>
                <w:sz w:val="20"/>
                <w:szCs w:val="20"/>
              </w:rPr>
            </w:pPr>
          </w:p>
          <w:p w14:paraId="3CC789F2" w14:textId="77777777" w:rsidR="006F1E41" w:rsidRPr="00901044" w:rsidRDefault="006F1E41" w:rsidP="006F1E41">
            <w:pPr>
              <w:rPr>
                <w:rFonts w:cstheme="minorHAnsi"/>
                <w:sz w:val="20"/>
                <w:szCs w:val="20"/>
              </w:rPr>
            </w:pPr>
            <w:r w:rsidRPr="00901044">
              <w:rPr>
                <w:rFonts w:cstheme="minorHAnsi"/>
                <w:sz w:val="20"/>
                <w:szCs w:val="20"/>
              </w:rPr>
              <w:t>Friendship tree on display.</w:t>
            </w:r>
          </w:p>
          <w:p w14:paraId="58B88135" w14:textId="6CDCA58B" w:rsidR="006F1E41" w:rsidRPr="00901044" w:rsidRDefault="006F1E41" w:rsidP="006F1E41">
            <w:pPr>
              <w:rPr>
                <w:rFonts w:cstheme="minorHAnsi"/>
                <w:sz w:val="20"/>
                <w:szCs w:val="20"/>
              </w:rPr>
            </w:pPr>
            <w:r w:rsidRPr="00901044">
              <w:rPr>
                <w:rFonts w:cstheme="minorHAnsi"/>
                <w:sz w:val="20"/>
                <w:szCs w:val="20"/>
              </w:rPr>
              <w:t>Children take a ‘heart’ shaped piece of paper and write on it</w:t>
            </w:r>
            <w:r w:rsidR="004C0D41" w:rsidRPr="00901044">
              <w:rPr>
                <w:rFonts w:cstheme="minorHAnsi"/>
                <w:sz w:val="20"/>
                <w:szCs w:val="20"/>
              </w:rPr>
              <w:t xml:space="preserve"> </w:t>
            </w:r>
            <w:r w:rsidRPr="00901044">
              <w:rPr>
                <w:rFonts w:cstheme="minorHAnsi"/>
                <w:sz w:val="20"/>
                <w:szCs w:val="20"/>
              </w:rPr>
              <w:t>different ways they can show friendship.</w:t>
            </w:r>
          </w:p>
        </w:tc>
        <w:tc>
          <w:tcPr>
            <w:tcW w:w="4650" w:type="dxa"/>
          </w:tcPr>
          <w:p w14:paraId="3941B9DA" w14:textId="47CFB234" w:rsidR="006F1E41" w:rsidRPr="00901044" w:rsidRDefault="004C0D41" w:rsidP="006F1E41">
            <w:pPr>
              <w:rPr>
                <w:rFonts w:cstheme="minorHAnsi"/>
                <w:sz w:val="20"/>
                <w:szCs w:val="20"/>
              </w:rPr>
            </w:pPr>
            <w:r w:rsidRPr="00901044">
              <w:rPr>
                <w:rFonts w:cstheme="minorHAnsi"/>
                <w:sz w:val="20"/>
                <w:szCs w:val="20"/>
              </w:rPr>
              <w:t xml:space="preserve">Children place </w:t>
            </w:r>
            <w:r w:rsidR="006C7F07" w:rsidRPr="00901044">
              <w:rPr>
                <w:rFonts w:cstheme="minorHAnsi"/>
                <w:sz w:val="20"/>
                <w:szCs w:val="20"/>
              </w:rPr>
              <w:t xml:space="preserve">a </w:t>
            </w:r>
            <w:r w:rsidR="006F1E41" w:rsidRPr="00901044">
              <w:rPr>
                <w:rFonts w:cstheme="minorHAnsi"/>
                <w:sz w:val="20"/>
                <w:szCs w:val="20"/>
              </w:rPr>
              <w:t>heart on the tree.  As they do, they have a moment of quiet and are invited to pray, asking God to give them the strength to show in their actions love towards others.</w:t>
            </w:r>
          </w:p>
        </w:tc>
      </w:tr>
      <w:tr w:rsidR="006F1E41" w:rsidRPr="00901044" w14:paraId="7592240C" w14:textId="77777777" w:rsidTr="006F1E41">
        <w:tc>
          <w:tcPr>
            <w:tcW w:w="4649" w:type="dxa"/>
          </w:tcPr>
          <w:p w14:paraId="3C9347CE" w14:textId="40362D0A" w:rsidR="006F1E41" w:rsidRPr="00901044" w:rsidRDefault="00E326B5" w:rsidP="006F1E41">
            <w:pPr>
              <w:rPr>
                <w:rFonts w:cstheme="minorHAnsi"/>
                <w:sz w:val="20"/>
                <w:szCs w:val="20"/>
              </w:rPr>
            </w:pPr>
            <w:r w:rsidRPr="0090104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49" w:type="dxa"/>
          </w:tcPr>
          <w:p w14:paraId="79BB5A17" w14:textId="1F94E431" w:rsidR="006F1E41" w:rsidRPr="00901044" w:rsidRDefault="006F1E41" w:rsidP="006F1E4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044">
              <w:rPr>
                <w:rFonts w:cstheme="minorHAnsi"/>
                <w:b/>
                <w:bCs/>
                <w:sz w:val="24"/>
                <w:szCs w:val="24"/>
              </w:rPr>
              <w:t>Our school</w:t>
            </w:r>
            <w:r w:rsidR="00E326B5" w:rsidRPr="0090104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1C18CE1E" w14:textId="7EA81542" w:rsidR="00B34B7A" w:rsidRPr="00901044" w:rsidRDefault="00B34B7A" w:rsidP="004B2631">
            <w:pPr>
              <w:pStyle w:val="NoSpacing"/>
            </w:pPr>
          </w:p>
          <w:p w14:paraId="1144864E" w14:textId="1812DCB1" w:rsidR="00B34B7A" w:rsidRPr="00901044" w:rsidRDefault="00B34B7A" w:rsidP="006F1E41">
            <w:pPr>
              <w:rPr>
                <w:rFonts w:cstheme="minorHAnsi"/>
                <w:sz w:val="20"/>
                <w:szCs w:val="20"/>
              </w:rPr>
            </w:pPr>
            <w:r w:rsidRPr="00901044">
              <w:rPr>
                <w:rFonts w:cstheme="minorHAnsi"/>
                <w:sz w:val="20"/>
                <w:szCs w:val="20"/>
              </w:rPr>
              <w:t>Giving thanks for our school</w:t>
            </w:r>
          </w:p>
          <w:p w14:paraId="6CC9F150" w14:textId="77777777" w:rsidR="006F1E41" w:rsidRPr="00901044" w:rsidRDefault="006F1E41" w:rsidP="006F1E41">
            <w:pPr>
              <w:rPr>
                <w:rFonts w:cstheme="minorHAnsi"/>
                <w:sz w:val="20"/>
                <w:szCs w:val="20"/>
              </w:rPr>
            </w:pPr>
          </w:p>
          <w:p w14:paraId="2D736AC9" w14:textId="77777777" w:rsidR="006F1E41" w:rsidRPr="00901044" w:rsidRDefault="006F1E41" w:rsidP="006F1E41">
            <w:pPr>
              <w:rPr>
                <w:rFonts w:cstheme="minorHAnsi"/>
                <w:sz w:val="20"/>
                <w:szCs w:val="20"/>
              </w:rPr>
            </w:pPr>
            <w:r w:rsidRPr="00901044">
              <w:rPr>
                <w:rFonts w:cstheme="minorHAnsi"/>
                <w:sz w:val="20"/>
                <w:szCs w:val="20"/>
              </w:rPr>
              <w:t>Montage of our school showing all the different things that take place in the school.</w:t>
            </w:r>
          </w:p>
          <w:p w14:paraId="5149EBD5" w14:textId="77777777" w:rsidR="006F1E41" w:rsidRPr="00901044" w:rsidRDefault="006F1E41" w:rsidP="006F1E41">
            <w:pPr>
              <w:rPr>
                <w:rFonts w:cstheme="minorHAnsi"/>
                <w:sz w:val="20"/>
                <w:szCs w:val="20"/>
              </w:rPr>
            </w:pPr>
          </w:p>
          <w:p w14:paraId="7936841F" w14:textId="47D7967B" w:rsidR="006F1E41" w:rsidRPr="00901044" w:rsidRDefault="006F1E41" w:rsidP="006F1E41">
            <w:pPr>
              <w:rPr>
                <w:rFonts w:cstheme="minorHAnsi"/>
                <w:sz w:val="20"/>
                <w:szCs w:val="20"/>
              </w:rPr>
            </w:pPr>
            <w:r w:rsidRPr="00901044">
              <w:rPr>
                <w:rFonts w:cstheme="minorHAnsi"/>
                <w:sz w:val="20"/>
                <w:szCs w:val="20"/>
              </w:rPr>
              <w:t>Children take either an outline of a person or an outline of the school building and write on it something</w:t>
            </w:r>
            <w:r w:rsidR="00B34B7A" w:rsidRPr="00901044">
              <w:rPr>
                <w:rFonts w:cstheme="minorHAnsi"/>
                <w:sz w:val="20"/>
                <w:szCs w:val="20"/>
              </w:rPr>
              <w:t xml:space="preserve">/someone </w:t>
            </w:r>
            <w:r w:rsidRPr="00901044">
              <w:rPr>
                <w:rFonts w:cstheme="minorHAnsi"/>
                <w:sz w:val="20"/>
                <w:szCs w:val="20"/>
              </w:rPr>
              <w:t>they would like to</w:t>
            </w:r>
            <w:r w:rsidR="00B34B7A" w:rsidRPr="00901044">
              <w:rPr>
                <w:rFonts w:cstheme="minorHAnsi"/>
                <w:sz w:val="20"/>
                <w:szCs w:val="20"/>
              </w:rPr>
              <w:t xml:space="preserve"> give thanks for</w:t>
            </w:r>
            <w:r w:rsidR="004C0D41" w:rsidRPr="0090104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650" w:type="dxa"/>
          </w:tcPr>
          <w:p w14:paraId="5ACC1F92" w14:textId="075DBA8B" w:rsidR="006F1E41" w:rsidRPr="00901044" w:rsidRDefault="006F1E41" w:rsidP="006F1E41">
            <w:pPr>
              <w:rPr>
                <w:rFonts w:cstheme="minorHAnsi"/>
                <w:sz w:val="20"/>
                <w:szCs w:val="20"/>
              </w:rPr>
            </w:pPr>
            <w:r w:rsidRPr="00901044">
              <w:rPr>
                <w:rFonts w:cstheme="minorHAnsi"/>
                <w:sz w:val="20"/>
                <w:szCs w:val="20"/>
              </w:rPr>
              <w:t>Children place their outline in a baske</w:t>
            </w:r>
            <w:r w:rsidR="004C0D41" w:rsidRPr="00901044">
              <w:rPr>
                <w:rFonts w:cstheme="minorHAnsi"/>
                <w:sz w:val="20"/>
                <w:szCs w:val="20"/>
              </w:rPr>
              <w:t>t</w:t>
            </w:r>
            <w:r w:rsidRPr="00901044">
              <w:rPr>
                <w:rFonts w:cstheme="minorHAnsi"/>
                <w:sz w:val="20"/>
                <w:szCs w:val="20"/>
              </w:rPr>
              <w:t xml:space="preserve"> by the montage.</w:t>
            </w:r>
          </w:p>
          <w:p w14:paraId="401609CD" w14:textId="77777777" w:rsidR="006F1E41" w:rsidRPr="00901044" w:rsidRDefault="006F1E41" w:rsidP="006F1E41">
            <w:pPr>
              <w:rPr>
                <w:rFonts w:cstheme="minorHAnsi"/>
                <w:sz w:val="20"/>
                <w:szCs w:val="20"/>
              </w:rPr>
            </w:pPr>
          </w:p>
          <w:p w14:paraId="3B7794BF" w14:textId="6A1ECE36" w:rsidR="006F1E41" w:rsidRPr="00901044" w:rsidRDefault="006F1E41" w:rsidP="006F1E41">
            <w:pPr>
              <w:rPr>
                <w:rFonts w:cstheme="minorHAnsi"/>
                <w:sz w:val="20"/>
                <w:szCs w:val="20"/>
              </w:rPr>
            </w:pPr>
            <w:r w:rsidRPr="00901044">
              <w:rPr>
                <w:rFonts w:cstheme="minorHAnsi"/>
                <w:sz w:val="20"/>
                <w:szCs w:val="20"/>
              </w:rPr>
              <w:t xml:space="preserve">As they do, they have a moment of quiet and are invited to </w:t>
            </w:r>
            <w:r w:rsidR="00B34B7A" w:rsidRPr="00901044">
              <w:rPr>
                <w:rFonts w:cstheme="minorHAnsi"/>
                <w:sz w:val="20"/>
                <w:szCs w:val="20"/>
              </w:rPr>
              <w:t>give thanks</w:t>
            </w:r>
            <w:r w:rsidRPr="00901044">
              <w:rPr>
                <w:rFonts w:cstheme="minorHAnsi"/>
                <w:sz w:val="20"/>
                <w:szCs w:val="20"/>
              </w:rPr>
              <w:t xml:space="preserve"> for that individual or situation</w:t>
            </w:r>
            <w:r w:rsidR="00B34B7A" w:rsidRPr="0090104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F1E41" w:rsidRPr="00901044" w14:paraId="510CDFDA" w14:textId="77777777" w:rsidTr="006F1E41">
        <w:tc>
          <w:tcPr>
            <w:tcW w:w="4649" w:type="dxa"/>
          </w:tcPr>
          <w:p w14:paraId="027DD733" w14:textId="0A064365" w:rsidR="006F1E41" w:rsidRPr="00901044" w:rsidRDefault="00E326B5" w:rsidP="006F1E41">
            <w:pPr>
              <w:rPr>
                <w:rFonts w:cstheme="minorHAnsi"/>
                <w:sz w:val="20"/>
                <w:szCs w:val="20"/>
              </w:rPr>
            </w:pPr>
            <w:r w:rsidRPr="0090104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649" w:type="dxa"/>
          </w:tcPr>
          <w:p w14:paraId="38DA4C47" w14:textId="3AD9D40B" w:rsidR="006F1E41" w:rsidRPr="00901044" w:rsidRDefault="006F1E41" w:rsidP="006F1E4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044">
              <w:rPr>
                <w:rFonts w:cstheme="minorHAnsi"/>
                <w:b/>
                <w:bCs/>
                <w:sz w:val="24"/>
                <w:szCs w:val="24"/>
              </w:rPr>
              <w:t>Our community</w:t>
            </w:r>
            <w:r w:rsidR="00B34B7A" w:rsidRPr="0090104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51A88F73" w14:textId="4A94065E" w:rsidR="00B34B7A" w:rsidRPr="00901044" w:rsidRDefault="00B34B7A" w:rsidP="006F1E41">
            <w:pPr>
              <w:rPr>
                <w:rFonts w:cstheme="minorHAnsi"/>
                <w:sz w:val="20"/>
                <w:szCs w:val="20"/>
              </w:rPr>
            </w:pPr>
          </w:p>
          <w:p w14:paraId="2BC52AF4" w14:textId="12AE41E5" w:rsidR="00B34B7A" w:rsidRPr="00901044" w:rsidRDefault="00B34B7A" w:rsidP="006F1E41">
            <w:pPr>
              <w:rPr>
                <w:rFonts w:cstheme="minorHAnsi"/>
                <w:sz w:val="20"/>
                <w:szCs w:val="20"/>
              </w:rPr>
            </w:pPr>
            <w:r w:rsidRPr="00901044">
              <w:rPr>
                <w:rFonts w:cstheme="minorHAnsi"/>
                <w:sz w:val="20"/>
                <w:szCs w:val="20"/>
              </w:rPr>
              <w:t>Praying for the needs of our community.</w:t>
            </w:r>
          </w:p>
          <w:p w14:paraId="1A237D59" w14:textId="27481179" w:rsidR="00B34B7A" w:rsidRPr="00901044" w:rsidRDefault="00B34B7A" w:rsidP="006F1E41">
            <w:pPr>
              <w:rPr>
                <w:rFonts w:cstheme="minorHAnsi"/>
                <w:sz w:val="20"/>
                <w:szCs w:val="20"/>
              </w:rPr>
            </w:pPr>
            <w:r w:rsidRPr="00901044">
              <w:rPr>
                <w:rFonts w:cstheme="minorHAnsi"/>
                <w:sz w:val="20"/>
                <w:szCs w:val="20"/>
              </w:rPr>
              <w:t>A box of lego is made available.  Around the box are a number of cards that have on them things related to the community that are in need of our prayers.</w:t>
            </w:r>
          </w:p>
          <w:p w14:paraId="6269DE4E" w14:textId="4A0D682B" w:rsidR="00B34B7A" w:rsidRPr="00901044" w:rsidRDefault="00B34B7A" w:rsidP="006F1E41">
            <w:pPr>
              <w:rPr>
                <w:rFonts w:cstheme="minorHAnsi"/>
                <w:sz w:val="20"/>
                <w:szCs w:val="20"/>
              </w:rPr>
            </w:pPr>
            <w:r w:rsidRPr="00901044">
              <w:rPr>
                <w:rFonts w:cstheme="minorHAnsi"/>
                <w:sz w:val="20"/>
                <w:szCs w:val="20"/>
              </w:rPr>
              <w:lastRenderedPageBreak/>
              <w:t>Eg</w:t>
            </w:r>
            <w:r w:rsidR="00601680">
              <w:rPr>
                <w:rFonts w:cstheme="minorHAnsi"/>
                <w:sz w:val="20"/>
                <w:szCs w:val="20"/>
              </w:rPr>
              <w:t>:</w:t>
            </w:r>
          </w:p>
          <w:p w14:paraId="409220DF" w14:textId="3B4C7C2A" w:rsidR="00B34B7A" w:rsidRPr="00901044" w:rsidRDefault="00B34B7A" w:rsidP="006F1E41">
            <w:pPr>
              <w:rPr>
                <w:rFonts w:cstheme="minorHAnsi"/>
                <w:sz w:val="20"/>
                <w:szCs w:val="20"/>
              </w:rPr>
            </w:pPr>
            <w:r w:rsidRPr="00901044">
              <w:rPr>
                <w:rFonts w:cstheme="minorHAnsi"/>
                <w:sz w:val="20"/>
                <w:szCs w:val="20"/>
              </w:rPr>
              <w:t>Homelessness</w:t>
            </w:r>
          </w:p>
          <w:p w14:paraId="16F2A534" w14:textId="027D9265" w:rsidR="00B34B7A" w:rsidRPr="00901044" w:rsidRDefault="00B34B7A" w:rsidP="006F1E41">
            <w:pPr>
              <w:rPr>
                <w:rFonts w:cstheme="minorHAnsi"/>
                <w:sz w:val="20"/>
                <w:szCs w:val="20"/>
              </w:rPr>
            </w:pPr>
            <w:r w:rsidRPr="00901044">
              <w:rPr>
                <w:rFonts w:cstheme="minorHAnsi"/>
                <w:sz w:val="20"/>
                <w:szCs w:val="20"/>
              </w:rPr>
              <w:t>Knife crime</w:t>
            </w:r>
          </w:p>
          <w:p w14:paraId="2665CC03" w14:textId="0E81C435" w:rsidR="00B34B7A" w:rsidRPr="00901044" w:rsidRDefault="00B34B7A" w:rsidP="006F1E41">
            <w:pPr>
              <w:rPr>
                <w:rFonts w:cstheme="minorHAnsi"/>
                <w:sz w:val="20"/>
                <w:szCs w:val="20"/>
              </w:rPr>
            </w:pPr>
            <w:r w:rsidRPr="00901044">
              <w:rPr>
                <w:rFonts w:cstheme="minorHAnsi"/>
                <w:sz w:val="20"/>
                <w:szCs w:val="20"/>
              </w:rPr>
              <w:t>Families</w:t>
            </w:r>
          </w:p>
          <w:p w14:paraId="2350D237" w14:textId="4697FCB0" w:rsidR="00B34B7A" w:rsidRPr="00901044" w:rsidRDefault="00B34B7A" w:rsidP="006F1E41">
            <w:pPr>
              <w:rPr>
                <w:rFonts w:cstheme="minorHAnsi"/>
                <w:sz w:val="20"/>
                <w:szCs w:val="20"/>
              </w:rPr>
            </w:pPr>
            <w:r w:rsidRPr="00901044">
              <w:rPr>
                <w:rFonts w:cstheme="minorHAnsi"/>
                <w:sz w:val="20"/>
                <w:szCs w:val="20"/>
              </w:rPr>
              <w:t>People who work in the community</w:t>
            </w:r>
          </w:p>
          <w:p w14:paraId="4FC5D1BA" w14:textId="374A873C" w:rsidR="00B34B7A" w:rsidRPr="00901044" w:rsidRDefault="00B34B7A" w:rsidP="006F1E41">
            <w:pPr>
              <w:rPr>
                <w:rFonts w:cstheme="minorHAnsi"/>
                <w:sz w:val="20"/>
                <w:szCs w:val="20"/>
              </w:rPr>
            </w:pPr>
            <w:r w:rsidRPr="00901044">
              <w:rPr>
                <w:rFonts w:cstheme="minorHAnsi"/>
                <w:sz w:val="20"/>
                <w:szCs w:val="20"/>
              </w:rPr>
              <w:t>Church community</w:t>
            </w:r>
          </w:p>
          <w:p w14:paraId="4132D0A7" w14:textId="7ACBD90B" w:rsidR="00B34B7A" w:rsidRPr="00901044" w:rsidRDefault="00B34B7A" w:rsidP="006F1E41">
            <w:pPr>
              <w:rPr>
                <w:rFonts w:cstheme="minorHAnsi"/>
                <w:sz w:val="20"/>
                <w:szCs w:val="20"/>
              </w:rPr>
            </w:pPr>
            <w:r w:rsidRPr="00901044">
              <w:rPr>
                <w:rFonts w:cstheme="minorHAnsi"/>
                <w:sz w:val="20"/>
                <w:szCs w:val="20"/>
              </w:rPr>
              <w:t xml:space="preserve">Specific needs of the community </w:t>
            </w:r>
          </w:p>
          <w:p w14:paraId="4CD5641B" w14:textId="77777777" w:rsidR="00B34B7A" w:rsidRPr="00901044" w:rsidRDefault="00B34B7A" w:rsidP="006F1E41">
            <w:pPr>
              <w:rPr>
                <w:rFonts w:cstheme="minorHAnsi"/>
                <w:sz w:val="20"/>
                <w:szCs w:val="20"/>
              </w:rPr>
            </w:pPr>
          </w:p>
          <w:p w14:paraId="30B5764D" w14:textId="340A0A77" w:rsidR="00B34B7A" w:rsidRPr="00901044" w:rsidRDefault="00B34B7A" w:rsidP="006F1E41">
            <w:pPr>
              <w:rPr>
                <w:rFonts w:cstheme="minorHAnsi"/>
                <w:sz w:val="20"/>
                <w:szCs w:val="20"/>
              </w:rPr>
            </w:pPr>
            <w:r w:rsidRPr="00901044">
              <w:rPr>
                <w:rFonts w:cstheme="minorHAnsi"/>
                <w:sz w:val="20"/>
                <w:szCs w:val="20"/>
              </w:rPr>
              <w:t>Children are encouraged to build their community by linking bricks together.</w:t>
            </w:r>
          </w:p>
        </w:tc>
        <w:tc>
          <w:tcPr>
            <w:tcW w:w="4650" w:type="dxa"/>
          </w:tcPr>
          <w:p w14:paraId="568C0673" w14:textId="77777777" w:rsidR="006F1E41" w:rsidRPr="00901044" w:rsidRDefault="00B34B7A" w:rsidP="006F1E41">
            <w:pPr>
              <w:rPr>
                <w:rFonts w:cstheme="minorHAnsi"/>
                <w:sz w:val="20"/>
                <w:szCs w:val="20"/>
              </w:rPr>
            </w:pPr>
            <w:r w:rsidRPr="00901044">
              <w:rPr>
                <w:rFonts w:cstheme="minorHAnsi"/>
                <w:sz w:val="20"/>
                <w:szCs w:val="20"/>
              </w:rPr>
              <w:lastRenderedPageBreak/>
              <w:t>Children add to the model.</w:t>
            </w:r>
          </w:p>
          <w:p w14:paraId="3C5DA140" w14:textId="77777777" w:rsidR="00B34B7A" w:rsidRPr="00901044" w:rsidRDefault="00B34B7A" w:rsidP="006F1E41">
            <w:pPr>
              <w:rPr>
                <w:rFonts w:cstheme="minorHAnsi"/>
                <w:sz w:val="20"/>
                <w:szCs w:val="20"/>
              </w:rPr>
            </w:pPr>
          </w:p>
          <w:p w14:paraId="3C883959" w14:textId="31CA0FA2" w:rsidR="00B34B7A" w:rsidRPr="00901044" w:rsidRDefault="00B34B7A" w:rsidP="006F1E41">
            <w:pPr>
              <w:rPr>
                <w:rFonts w:cstheme="minorHAnsi"/>
                <w:sz w:val="20"/>
                <w:szCs w:val="20"/>
              </w:rPr>
            </w:pPr>
            <w:r w:rsidRPr="00901044">
              <w:rPr>
                <w:rFonts w:cstheme="minorHAnsi"/>
                <w:sz w:val="20"/>
                <w:szCs w:val="20"/>
              </w:rPr>
              <w:t>As they place the bricks on the model, they are encouraged to pray for the situation/needs of the community</w:t>
            </w:r>
            <w:r w:rsidR="004C0D41" w:rsidRPr="0090104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F1E41" w:rsidRPr="00901044" w14:paraId="00FA202B" w14:textId="77777777" w:rsidTr="006F1E41">
        <w:tc>
          <w:tcPr>
            <w:tcW w:w="4649" w:type="dxa"/>
          </w:tcPr>
          <w:p w14:paraId="75F483D6" w14:textId="13668480" w:rsidR="006F1E41" w:rsidRPr="00901044" w:rsidRDefault="00E326B5" w:rsidP="006F1E41">
            <w:pPr>
              <w:rPr>
                <w:rFonts w:cstheme="minorHAnsi"/>
                <w:sz w:val="20"/>
                <w:szCs w:val="20"/>
              </w:rPr>
            </w:pPr>
            <w:r w:rsidRPr="0090104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649" w:type="dxa"/>
          </w:tcPr>
          <w:p w14:paraId="76C3D108" w14:textId="79706DF4" w:rsidR="006F1E41" w:rsidRPr="00901044" w:rsidRDefault="006F1E41" w:rsidP="006F1E4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044">
              <w:rPr>
                <w:rFonts w:cstheme="minorHAnsi"/>
                <w:b/>
                <w:bCs/>
                <w:sz w:val="24"/>
                <w:szCs w:val="24"/>
              </w:rPr>
              <w:t>Our world</w:t>
            </w:r>
            <w:r w:rsidR="00060B95" w:rsidRPr="0090104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4A3F4AD9" w14:textId="77777777" w:rsidR="00B34B7A" w:rsidRPr="00901044" w:rsidRDefault="00B34B7A" w:rsidP="006F1E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45FBD67" w14:textId="1B29495E" w:rsidR="00B34B7A" w:rsidRPr="00901044" w:rsidRDefault="00B34B7A" w:rsidP="006F1E41">
            <w:pPr>
              <w:rPr>
                <w:rFonts w:cstheme="minorHAnsi"/>
                <w:sz w:val="20"/>
                <w:szCs w:val="20"/>
              </w:rPr>
            </w:pPr>
            <w:r w:rsidRPr="00901044">
              <w:rPr>
                <w:rFonts w:cstheme="minorHAnsi"/>
                <w:sz w:val="20"/>
                <w:szCs w:val="20"/>
              </w:rPr>
              <w:t>Pray</w:t>
            </w:r>
            <w:r w:rsidR="00564A32" w:rsidRPr="00901044">
              <w:rPr>
                <w:rFonts w:cstheme="minorHAnsi"/>
                <w:sz w:val="20"/>
                <w:szCs w:val="20"/>
              </w:rPr>
              <w:t>er</w:t>
            </w:r>
            <w:r w:rsidRPr="00901044">
              <w:rPr>
                <w:rFonts w:cstheme="minorHAnsi"/>
                <w:sz w:val="20"/>
                <w:szCs w:val="20"/>
              </w:rPr>
              <w:t>s of peace and end to conflict</w:t>
            </w:r>
            <w:r w:rsidR="004C0D41" w:rsidRPr="00901044">
              <w:rPr>
                <w:rFonts w:cstheme="minorHAnsi"/>
                <w:sz w:val="20"/>
                <w:szCs w:val="20"/>
              </w:rPr>
              <w:t>.</w:t>
            </w:r>
          </w:p>
          <w:p w14:paraId="2CFC6023" w14:textId="6900FB66" w:rsidR="006C7F07" w:rsidRPr="00901044" w:rsidRDefault="006C7F07" w:rsidP="006F1E41">
            <w:pPr>
              <w:rPr>
                <w:rFonts w:cstheme="minorHAnsi"/>
                <w:sz w:val="20"/>
                <w:szCs w:val="20"/>
              </w:rPr>
            </w:pPr>
          </w:p>
          <w:p w14:paraId="40729A2F" w14:textId="56189B69" w:rsidR="00B34B7A" w:rsidRPr="00901044" w:rsidRDefault="006C7F07" w:rsidP="006F1E41">
            <w:pPr>
              <w:rPr>
                <w:rFonts w:cstheme="minorHAnsi"/>
                <w:sz w:val="20"/>
                <w:szCs w:val="20"/>
              </w:rPr>
            </w:pPr>
            <w:r w:rsidRPr="00901044">
              <w:rPr>
                <w:rFonts w:cstheme="minorHAnsi"/>
                <w:sz w:val="20"/>
                <w:szCs w:val="20"/>
              </w:rPr>
              <w:t xml:space="preserve">A world map is made available and </w:t>
            </w:r>
            <w:r w:rsidR="007A59DC" w:rsidRPr="00901044">
              <w:rPr>
                <w:rFonts w:cstheme="minorHAnsi"/>
                <w:sz w:val="20"/>
                <w:szCs w:val="20"/>
              </w:rPr>
              <w:t>several</w:t>
            </w:r>
            <w:r w:rsidRPr="00901044">
              <w:rPr>
                <w:rFonts w:cstheme="minorHAnsi"/>
                <w:sz w:val="20"/>
                <w:szCs w:val="20"/>
              </w:rPr>
              <w:t xml:space="preserve"> smaller stickers</w:t>
            </w:r>
            <w:r w:rsidR="00060B95" w:rsidRPr="0090104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650" w:type="dxa"/>
          </w:tcPr>
          <w:p w14:paraId="5D40D270" w14:textId="43687AE6" w:rsidR="006F1E41" w:rsidRPr="00901044" w:rsidRDefault="006C7F07" w:rsidP="006F1E41">
            <w:pPr>
              <w:rPr>
                <w:rFonts w:cstheme="minorHAnsi"/>
                <w:sz w:val="20"/>
                <w:szCs w:val="20"/>
              </w:rPr>
            </w:pPr>
            <w:r w:rsidRPr="00901044">
              <w:rPr>
                <w:rFonts w:cstheme="minorHAnsi"/>
                <w:sz w:val="20"/>
                <w:szCs w:val="20"/>
              </w:rPr>
              <w:t xml:space="preserve">Children are encouraged to place a sticker on the </w:t>
            </w:r>
            <w:r w:rsidR="004C0D41" w:rsidRPr="00901044">
              <w:rPr>
                <w:rFonts w:cstheme="minorHAnsi"/>
                <w:sz w:val="20"/>
                <w:szCs w:val="20"/>
              </w:rPr>
              <w:t xml:space="preserve">country </w:t>
            </w:r>
            <w:r w:rsidRPr="00901044">
              <w:rPr>
                <w:rFonts w:cstheme="minorHAnsi"/>
                <w:sz w:val="20"/>
                <w:szCs w:val="20"/>
              </w:rPr>
              <w:t>they wish to pray for.</w:t>
            </w:r>
          </w:p>
          <w:p w14:paraId="1D66B721" w14:textId="77777777" w:rsidR="006C7F07" w:rsidRPr="00901044" w:rsidRDefault="006C7F07" w:rsidP="006F1E41">
            <w:pPr>
              <w:rPr>
                <w:rFonts w:cstheme="minorHAnsi"/>
                <w:sz w:val="20"/>
                <w:szCs w:val="20"/>
              </w:rPr>
            </w:pPr>
          </w:p>
          <w:p w14:paraId="0791D737" w14:textId="1AD5F6B8" w:rsidR="006C7F07" w:rsidRPr="00901044" w:rsidRDefault="006C7F07" w:rsidP="006F1E4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1E41" w:rsidRPr="00901044" w14:paraId="19920B6A" w14:textId="77777777" w:rsidTr="006F1E41">
        <w:tc>
          <w:tcPr>
            <w:tcW w:w="4649" w:type="dxa"/>
          </w:tcPr>
          <w:p w14:paraId="16B0B42A" w14:textId="19665AC0" w:rsidR="006F1E41" w:rsidRPr="00901044" w:rsidRDefault="00E326B5" w:rsidP="006F1E41">
            <w:pPr>
              <w:rPr>
                <w:rFonts w:cstheme="minorHAnsi"/>
                <w:sz w:val="20"/>
                <w:szCs w:val="20"/>
              </w:rPr>
            </w:pPr>
            <w:r w:rsidRPr="0090104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649" w:type="dxa"/>
          </w:tcPr>
          <w:p w14:paraId="77A78E19" w14:textId="69372D96" w:rsidR="006F1E41" w:rsidRPr="00901044" w:rsidRDefault="006F1E41" w:rsidP="006F1E4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044">
              <w:rPr>
                <w:rFonts w:cstheme="minorHAnsi"/>
                <w:b/>
                <w:bCs/>
                <w:sz w:val="24"/>
                <w:szCs w:val="24"/>
              </w:rPr>
              <w:t>God’s creation</w:t>
            </w:r>
            <w:r w:rsidR="00060B95" w:rsidRPr="0090104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04E5E387" w14:textId="77777777" w:rsidR="00B34B7A" w:rsidRPr="00901044" w:rsidRDefault="00B34B7A" w:rsidP="006F1E41">
            <w:pPr>
              <w:rPr>
                <w:rFonts w:cstheme="minorHAnsi"/>
                <w:sz w:val="20"/>
                <w:szCs w:val="20"/>
              </w:rPr>
            </w:pPr>
          </w:p>
          <w:p w14:paraId="04F3EDD1" w14:textId="77777777" w:rsidR="00B34B7A" w:rsidRPr="00901044" w:rsidRDefault="00B34B7A" w:rsidP="006F1E41">
            <w:pPr>
              <w:rPr>
                <w:rFonts w:cstheme="minorHAnsi"/>
                <w:sz w:val="20"/>
                <w:szCs w:val="20"/>
              </w:rPr>
            </w:pPr>
            <w:r w:rsidRPr="00901044">
              <w:rPr>
                <w:rFonts w:cstheme="minorHAnsi"/>
                <w:sz w:val="20"/>
                <w:szCs w:val="20"/>
              </w:rPr>
              <w:t>Caring for God’s creation</w:t>
            </w:r>
          </w:p>
          <w:p w14:paraId="544E1B05" w14:textId="77777777" w:rsidR="006C7F07" w:rsidRPr="00901044" w:rsidRDefault="006C7F07" w:rsidP="006F1E41">
            <w:pPr>
              <w:rPr>
                <w:rFonts w:cstheme="minorHAnsi"/>
                <w:sz w:val="20"/>
                <w:szCs w:val="20"/>
              </w:rPr>
            </w:pPr>
          </w:p>
          <w:p w14:paraId="13FC7EFC" w14:textId="3DF278D0" w:rsidR="006C7F07" w:rsidRPr="00901044" w:rsidRDefault="006C7F07" w:rsidP="006F1E41">
            <w:pPr>
              <w:rPr>
                <w:rFonts w:cstheme="minorHAnsi"/>
                <w:sz w:val="20"/>
                <w:szCs w:val="20"/>
              </w:rPr>
            </w:pPr>
            <w:r w:rsidRPr="00901044">
              <w:rPr>
                <w:rFonts w:cstheme="minorHAnsi"/>
                <w:sz w:val="20"/>
                <w:szCs w:val="20"/>
              </w:rPr>
              <w:t>A selection of plants and flowers are put on display which children are encouraged to look after over the half term.</w:t>
            </w:r>
          </w:p>
        </w:tc>
        <w:tc>
          <w:tcPr>
            <w:tcW w:w="4650" w:type="dxa"/>
          </w:tcPr>
          <w:p w14:paraId="58A052B7" w14:textId="098586DA" w:rsidR="006F1E41" w:rsidRPr="00901044" w:rsidRDefault="006C7F07" w:rsidP="006F1E41">
            <w:pPr>
              <w:rPr>
                <w:rFonts w:cstheme="minorHAnsi"/>
                <w:sz w:val="20"/>
                <w:szCs w:val="20"/>
              </w:rPr>
            </w:pPr>
            <w:r w:rsidRPr="00901044">
              <w:rPr>
                <w:rFonts w:cstheme="minorHAnsi"/>
                <w:sz w:val="20"/>
                <w:szCs w:val="20"/>
              </w:rPr>
              <w:t>Children to write prayers asking for His protection on the world He created.</w:t>
            </w:r>
          </w:p>
        </w:tc>
      </w:tr>
      <w:tr w:rsidR="006F1E41" w:rsidRPr="00901044" w14:paraId="34975CE0" w14:textId="77777777" w:rsidTr="006F1E41">
        <w:tc>
          <w:tcPr>
            <w:tcW w:w="4649" w:type="dxa"/>
          </w:tcPr>
          <w:p w14:paraId="12CCA3E6" w14:textId="4D2F7099" w:rsidR="006F1E41" w:rsidRPr="00901044" w:rsidRDefault="00E326B5" w:rsidP="006F1E41">
            <w:pPr>
              <w:rPr>
                <w:rFonts w:cstheme="minorHAnsi"/>
                <w:sz w:val="20"/>
                <w:szCs w:val="20"/>
              </w:rPr>
            </w:pPr>
            <w:r w:rsidRPr="0090104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649" w:type="dxa"/>
          </w:tcPr>
          <w:p w14:paraId="2FFB93A9" w14:textId="04DCCEC1" w:rsidR="006F1E41" w:rsidRPr="00901044" w:rsidRDefault="006F1E41" w:rsidP="006F1E4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044">
              <w:rPr>
                <w:rFonts w:cstheme="minorHAnsi"/>
                <w:b/>
                <w:bCs/>
                <w:sz w:val="24"/>
                <w:szCs w:val="24"/>
              </w:rPr>
              <w:t>The sick and those in need</w:t>
            </w:r>
            <w:r w:rsidR="00060B95" w:rsidRPr="0090104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753979C" w14:textId="77777777" w:rsidR="006C7F07" w:rsidRPr="00901044" w:rsidRDefault="006C7F07" w:rsidP="006F1E41">
            <w:pPr>
              <w:rPr>
                <w:rFonts w:cstheme="minorHAnsi"/>
                <w:sz w:val="20"/>
                <w:szCs w:val="20"/>
              </w:rPr>
            </w:pPr>
          </w:p>
          <w:p w14:paraId="4FB85F7B" w14:textId="6684D8D3" w:rsidR="006C7F07" w:rsidRPr="00901044" w:rsidRDefault="006C7F07" w:rsidP="006F1E41">
            <w:pPr>
              <w:rPr>
                <w:rFonts w:cstheme="minorHAnsi"/>
                <w:sz w:val="20"/>
                <w:szCs w:val="20"/>
              </w:rPr>
            </w:pPr>
            <w:r w:rsidRPr="00901044">
              <w:rPr>
                <w:rFonts w:cstheme="minorHAnsi"/>
                <w:sz w:val="20"/>
                <w:szCs w:val="20"/>
              </w:rPr>
              <w:t>A bowl and cloth displayed very simply.</w:t>
            </w:r>
          </w:p>
        </w:tc>
        <w:tc>
          <w:tcPr>
            <w:tcW w:w="4650" w:type="dxa"/>
          </w:tcPr>
          <w:p w14:paraId="65E76041" w14:textId="0C63008C" w:rsidR="006F1E41" w:rsidRPr="00901044" w:rsidRDefault="006C7F07" w:rsidP="006F1E41">
            <w:pPr>
              <w:rPr>
                <w:rFonts w:cstheme="minorHAnsi"/>
                <w:sz w:val="20"/>
                <w:szCs w:val="20"/>
              </w:rPr>
            </w:pPr>
            <w:r w:rsidRPr="00901044">
              <w:rPr>
                <w:rFonts w:cstheme="minorHAnsi"/>
                <w:sz w:val="20"/>
                <w:szCs w:val="20"/>
              </w:rPr>
              <w:t xml:space="preserve">Children are encouraged to write a name of someone they would like to be remembered in prayer and </w:t>
            </w:r>
            <w:r w:rsidR="004C0D41" w:rsidRPr="00901044">
              <w:rPr>
                <w:rFonts w:cstheme="minorHAnsi"/>
                <w:sz w:val="20"/>
                <w:szCs w:val="20"/>
              </w:rPr>
              <w:t xml:space="preserve">to </w:t>
            </w:r>
            <w:r w:rsidRPr="00901044">
              <w:rPr>
                <w:rFonts w:cstheme="minorHAnsi"/>
                <w:sz w:val="20"/>
                <w:szCs w:val="20"/>
              </w:rPr>
              <w:t>place it in the basket near the bowl of water.</w:t>
            </w:r>
          </w:p>
          <w:p w14:paraId="42E55C31" w14:textId="77777777" w:rsidR="006C7F07" w:rsidRPr="00901044" w:rsidRDefault="006C7F07" w:rsidP="006F1E41">
            <w:pPr>
              <w:rPr>
                <w:rFonts w:cstheme="minorHAnsi"/>
                <w:sz w:val="20"/>
                <w:szCs w:val="20"/>
              </w:rPr>
            </w:pPr>
          </w:p>
          <w:p w14:paraId="6F33E2F9" w14:textId="2EA8BA49" w:rsidR="006C7F07" w:rsidRPr="00901044" w:rsidRDefault="006C7F07" w:rsidP="006F1E41">
            <w:pPr>
              <w:rPr>
                <w:rFonts w:cstheme="minorHAnsi"/>
                <w:sz w:val="20"/>
                <w:szCs w:val="20"/>
              </w:rPr>
            </w:pPr>
            <w:r w:rsidRPr="00901044">
              <w:rPr>
                <w:rFonts w:cstheme="minorHAnsi"/>
                <w:sz w:val="20"/>
                <w:szCs w:val="20"/>
              </w:rPr>
              <w:t>These names are then offered up each week</w:t>
            </w:r>
            <w:r w:rsidR="00241A9F" w:rsidRPr="0003602C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241A9F" w:rsidRPr="00241A9F">
              <w:rPr>
                <w:rFonts w:cstheme="minorHAnsi"/>
                <w:sz w:val="20"/>
                <w:szCs w:val="20"/>
              </w:rPr>
              <w:t>during an act of worship.</w:t>
            </w:r>
          </w:p>
        </w:tc>
      </w:tr>
      <w:tr w:rsidR="006F1E41" w:rsidRPr="00901044" w14:paraId="3D2DE5FB" w14:textId="77777777" w:rsidTr="006F1E41">
        <w:tc>
          <w:tcPr>
            <w:tcW w:w="4649" w:type="dxa"/>
          </w:tcPr>
          <w:p w14:paraId="2DD2BEF0" w14:textId="778C70C8" w:rsidR="006F1E41" w:rsidRPr="00901044" w:rsidRDefault="00E326B5" w:rsidP="006F1E41">
            <w:pPr>
              <w:rPr>
                <w:rFonts w:cstheme="minorHAnsi"/>
                <w:sz w:val="20"/>
                <w:szCs w:val="20"/>
              </w:rPr>
            </w:pPr>
            <w:r w:rsidRPr="0090104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649" w:type="dxa"/>
          </w:tcPr>
          <w:p w14:paraId="0C4345D5" w14:textId="6DE9C0B1" w:rsidR="006F1E41" w:rsidRPr="00901044" w:rsidRDefault="006F1E41" w:rsidP="006F1E4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01044">
              <w:rPr>
                <w:rFonts w:cstheme="minorHAnsi"/>
                <w:b/>
                <w:bCs/>
                <w:sz w:val="24"/>
                <w:szCs w:val="24"/>
              </w:rPr>
              <w:t>Ourselves</w:t>
            </w:r>
            <w:r w:rsidR="00060B95" w:rsidRPr="00901044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</w:p>
          <w:p w14:paraId="7CF45607" w14:textId="23D68FD3" w:rsidR="006C7F07" w:rsidRDefault="006C7F07" w:rsidP="006F1E41">
            <w:pPr>
              <w:rPr>
                <w:rFonts w:cstheme="minorHAnsi"/>
                <w:sz w:val="20"/>
                <w:szCs w:val="20"/>
              </w:rPr>
            </w:pPr>
            <w:r w:rsidRPr="00901044">
              <w:rPr>
                <w:rFonts w:cstheme="minorHAnsi"/>
                <w:sz w:val="20"/>
                <w:szCs w:val="20"/>
              </w:rPr>
              <w:t>A display of key questions:</w:t>
            </w:r>
          </w:p>
          <w:p w14:paraId="79585828" w14:textId="77777777" w:rsidR="004B2631" w:rsidRPr="00901044" w:rsidRDefault="004B2631" w:rsidP="006F1E41">
            <w:pPr>
              <w:rPr>
                <w:rFonts w:cstheme="minorHAnsi"/>
                <w:sz w:val="20"/>
                <w:szCs w:val="20"/>
              </w:rPr>
            </w:pPr>
          </w:p>
          <w:p w14:paraId="056A096D" w14:textId="77777777" w:rsidR="006C7F07" w:rsidRPr="00901044" w:rsidRDefault="006C7F07" w:rsidP="006F1E41">
            <w:pPr>
              <w:rPr>
                <w:rFonts w:cstheme="minorHAnsi"/>
                <w:sz w:val="20"/>
                <w:szCs w:val="20"/>
              </w:rPr>
            </w:pPr>
            <w:r w:rsidRPr="00901044">
              <w:rPr>
                <w:rFonts w:cstheme="minorHAnsi"/>
                <w:sz w:val="20"/>
                <w:szCs w:val="20"/>
              </w:rPr>
              <w:t>What are your hopes and dreams?</w:t>
            </w:r>
          </w:p>
          <w:p w14:paraId="66526B92" w14:textId="77777777" w:rsidR="006C7F07" w:rsidRPr="00901044" w:rsidRDefault="006C7F07" w:rsidP="006F1E41">
            <w:pPr>
              <w:rPr>
                <w:rFonts w:cstheme="minorHAnsi"/>
                <w:sz w:val="20"/>
                <w:szCs w:val="20"/>
              </w:rPr>
            </w:pPr>
            <w:r w:rsidRPr="00901044">
              <w:rPr>
                <w:rFonts w:cstheme="minorHAnsi"/>
                <w:sz w:val="20"/>
                <w:szCs w:val="20"/>
              </w:rPr>
              <w:t>What are you worried about?</w:t>
            </w:r>
          </w:p>
          <w:p w14:paraId="4B94E63F" w14:textId="77777777" w:rsidR="006C7F07" w:rsidRPr="00901044" w:rsidRDefault="006C7F07" w:rsidP="006F1E41">
            <w:pPr>
              <w:rPr>
                <w:rFonts w:cstheme="minorHAnsi"/>
                <w:sz w:val="20"/>
                <w:szCs w:val="20"/>
              </w:rPr>
            </w:pPr>
            <w:r w:rsidRPr="00901044">
              <w:rPr>
                <w:rFonts w:cstheme="minorHAnsi"/>
                <w:sz w:val="20"/>
                <w:szCs w:val="20"/>
              </w:rPr>
              <w:t>What would you like to give thanks to God for?</w:t>
            </w:r>
          </w:p>
          <w:p w14:paraId="08F3D48F" w14:textId="061B761B" w:rsidR="006C7F07" w:rsidRPr="00901044" w:rsidRDefault="006C7F07" w:rsidP="006F1E41">
            <w:pPr>
              <w:rPr>
                <w:rFonts w:cstheme="minorHAnsi"/>
                <w:sz w:val="20"/>
                <w:szCs w:val="20"/>
              </w:rPr>
            </w:pPr>
            <w:r w:rsidRPr="00901044">
              <w:rPr>
                <w:rFonts w:cstheme="minorHAnsi"/>
                <w:sz w:val="20"/>
                <w:szCs w:val="20"/>
              </w:rPr>
              <w:t>What would you like God to help you with?</w:t>
            </w:r>
          </w:p>
        </w:tc>
        <w:tc>
          <w:tcPr>
            <w:tcW w:w="4650" w:type="dxa"/>
          </w:tcPr>
          <w:p w14:paraId="02FCA706" w14:textId="77777777" w:rsidR="006F1E41" w:rsidRPr="00901044" w:rsidRDefault="006C7F07" w:rsidP="006F1E41">
            <w:pPr>
              <w:rPr>
                <w:rFonts w:cstheme="minorHAnsi"/>
                <w:sz w:val="20"/>
                <w:szCs w:val="20"/>
              </w:rPr>
            </w:pPr>
            <w:r w:rsidRPr="00901044">
              <w:rPr>
                <w:rFonts w:cstheme="minorHAnsi"/>
                <w:sz w:val="20"/>
                <w:szCs w:val="20"/>
              </w:rPr>
              <w:t>Children are encouraged to write prayers for themselves asking for God’s guidance and help.</w:t>
            </w:r>
          </w:p>
          <w:p w14:paraId="6C31B5CF" w14:textId="77777777" w:rsidR="006C7F07" w:rsidRPr="00901044" w:rsidRDefault="006C7F07" w:rsidP="006F1E41">
            <w:pPr>
              <w:rPr>
                <w:rFonts w:cstheme="minorHAnsi"/>
                <w:sz w:val="20"/>
                <w:szCs w:val="20"/>
              </w:rPr>
            </w:pPr>
          </w:p>
          <w:p w14:paraId="0D2E1D7C" w14:textId="4D18A2F2" w:rsidR="006C7F07" w:rsidRPr="00901044" w:rsidRDefault="006C7F07" w:rsidP="006F1E41">
            <w:pPr>
              <w:rPr>
                <w:rFonts w:cstheme="minorHAnsi"/>
                <w:sz w:val="20"/>
                <w:szCs w:val="20"/>
              </w:rPr>
            </w:pPr>
            <w:r w:rsidRPr="00901044">
              <w:rPr>
                <w:rFonts w:cstheme="minorHAnsi"/>
                <w:sz w:val="20"/>
                <w:szCs w:val="20"/>
              </w:rPr>
              <w:t>These are place</w:t>
            </w:r>
            <w:r w:rsidR="004C0D41" w:rsidRPr="00901044">
              <w:rPr>
                <w:rFonts w:cstheme="minorHAnsi"/>
                <w:sz w:val="20"/>
                <w:szCs w:val="20"/>
              </w:rPr>
              <w:t>d</w:t>
            </w:r>
            <w:r w:rsidRPr="00901044">
              <w:rPr>
                <w:rFonts w:cstheme="minorHAnsi"/>
                <w:sz w:val="20"/>
                <w:szCs w:val="20"/>
              </w:rPr>
              <w:t xml:space="preserve"> in a letter box and remain as a private prayer.</w:t>
            </w:r>
          </w:p>
        </w:tc>
      </w:tr>
    </w:tbl>
    <w:p w14:paraId="64C0186F" w14:textId="50E6BA23" w:rsidR="000D3B69" w:rsidRPr="00901044" w:rsidRDefault="002236D6" w:rsidP="006F1E41">
      <w:pPr>
        <w:rPr>
          <w:rFonts w:cstheme="minorHAnsi"/>
          <w:sz w:val="20"/>
          <w:szCs w:val="20"/>
        </w:rPr>
      </w:pPr>
      <w:r w:rsidRPr="00901044">
        <w:rPr>
          <w:rFonts w:cstheme="minorHAnsi"/>
          <w:sz w:val="20"/>
          <w:szCs w:val="20"/>
        </w:rPr>
        <w:lastRenderedPageBreak/>
        <w:br w:type="page"/>
      </w:r>
    </w:p>
    <w:p w14:paraId="2D6516C5" w14:textId="77777777" w:rsidR="000D3B69" w:rsidRDefault="000D3B69" w:rsidP="000D3B69">
      <w:pPr>
        <w:jc w:val="center"/>
        <w:rPr>
          <w:rFonts w:ascii="Century Gothic" w:hAnsi="Century Gothic"/>
          <w:sz w:val="24"/>
          <w:szCs w:val="24"/>
        </w:rPr>
      </w:pPr>
    </w:p>
    <w:p w14:paraId="73093285" w14:textId="77777777" w:rsidR="000D3B69" w:rsidRDefault="000D3B69" w:rsidP="000D3B69">
      <w:pPr>
        <w:jc w:val="center"/>
        <w:rPr>
          <w:rFonts w:ascii="Century Gothic" w:hAnsi="Century Gothic"/>
          <w:sz w:val="24"/>
          <w:szCs w:val="24"/>
        </w:rPr>
      </w:pPr>
    </w:p>
    <w:p w14:paraId="30DCCA37" w14:textId="5736AC9D" w:rsidR="00CD47E0" w:rsidRPr="00CD47E0" w:rsidRDefault="00CD47E0">
      <w:pPr>
        <w:rPr>
          <w:rFonts w:ascii="Century Gothic" w:hAnsi="Century Gothic"/>
          <w:sz w:val="24"/>
          <w:szCs w:val="24"/>
        </w:rPr>
      </w:pPr>
    </w:p>
    <w:sectPr w:rsidR="00CD47E0" w:rsidRPr="00CD47E0" w:rsidSect="006F1E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44DEC"/>
    <w:rsid w:val="00060B95"/>
    <w:rsid w:val="000B4CC3"/>
    <w:rsid w:val="000D33F7"/>
    <w:rsid w:val="000D3B69"/>
    <w:rsid w:val="001131B3"/>
    <w:rsid w:val="00216194"/>
    <w:rsid w:val="002236D6"/>
    <w:rsid w:val="00241A9F"/>
    <w:rsid w:val="00291AC3"/>
    <w:rsid w:val="00340789"/>
    <w:rsid w:val="0034556D"/>
    <w:rsid w:val="00445460"/>
    <w:rsid w:val="00445CC4"/>
    <w:rsid w:val="004B2631"/>
    <w:rsid w:val="004C0D41"/>
    <w:rsid w:val="00564A32"/>
    <w:rsid w:val="005A616C"/>
    <w:rsid w:val="00601680"/>
    <w:rsid w:val="006C7F07"/>
    <w:rsid w:val="006F1E41"/>
    <w:rsid w:val="00717B14"/>
    <w:rsid w:val="007A59DC"/>
    <w:rsid w:val="00901044"/>
    <w:rsid w:val="00AE2A5D"/>
    <w:rsid w:val="00B112BE"/>
    <w:rsid w:val="00B34B7A"/>
    <w:rsid w:val="00C56337"/>
    <w:rsid w:val="00CD47E0"/>
    <w:rsid w:val="00DD7916"/>
    <w:rsid w:val="00E326B5"/>
    <w:rsid w:val="00E756D7"/>
    <w:rsid w:val="00EC5054"/>
    <w:rsid w:val="00F3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table" w:styleId="TableGrid">
    <w:name w:val="Table Grid"/>
    <w:basedOn w:val="TableNormal"/>
    <w:uiPriority w:val="39"/>
    <w:rsid w:val="006F1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Yee Thinn  @ GROW Education / LDBS</cp:lastModifiedBy>
  <cp:revision>2</cp:revision>
  <cp:lastPrinted>2020-09-11T16:09:00Z</cp:lastPrinted>
  <dcterms:created xsi:type="dcterms:W3CDTF">2020-09-24T13:29:00Z</dcterms:created>
  <dcterms:modified xsi:type="dcterms:W3CDTF">2020-09-24T13:29:00Z</dcterms:modified>
</cp:coreProperties>
</file>